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3430"/>
        <w:gridCol w:w="2854"/>
        <w:gridCol w:w="2854"/>
      </w:tblGrid>
      <w:tr w:rsidR="00416A70" w:rsidRPr="00416A70" w:rsidTr="00C046A3">
        <w:trPr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640D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640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АВГУСТ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0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9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C046A3">
        <w:trPr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9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4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4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1.О ходе выполнения плана работы ТИК Гайнского муниципального округа за </w:t>
            </w:r>
            <w:r w:rsidR="00640D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август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2023 года.             </w:t>
            </w:r>
          </w:p>
          <w:p w:rsidR="002B03E5" w:rsidRPr="00F76240" w:rsidRDefault="00C046A3" w:rsidP="00640DE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2.О плане работы ТИК Гайнского муниципального округа на </w:t>
            </w:r>
            <w:r w:rsidR="00640D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2023 года.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640DEF" w:rsidP="00640DE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240E8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416A70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4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:rsidTr="00240E8C">
        <w:trPr>
          <w:gridAfter w:val="4"/>
          <w:wAfter w:w="9412" w:type="dxa"/>
          <w:trHeight w:val="75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подготовлен Акт</w:t>
            </w:r>
          </w:p>
        </w:tc>
      </w:tr>
      <w:tr w:rsidR="00D848A0" w:rsidRPr="00416A70" w:rsidTr="00D47426">
        <w:trPr>
          <w:gridAfter w:val="4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:rsidTr="00C046A3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4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207A37">
        <w:trPr>
          <w:gridAfter w:val="4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4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4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CA6707" w:rsidRPr="00416A70" w:rsidTr="00B37C7A">
        <w:trPr>
          <w:gridAfter w:val="4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207A37" w:rsidRDefault="00CA6707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3A74DE" w:rsidRDefault="00240E8C" w:rsidP="00B37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тоговое тестирование членов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портале РЦОИТ при ЦИК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240E8C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240E8C" w:rsidP="00640D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тестирование про</w:t>
            </w:r>
            <w:r w:rsidR="00640DEF">
              <w:rPr>
                <w:rFonts w:ascii="Times New Roman" w:hAnsi="Times New Roman" w:cs="Times New Roman"/>
                <w:sz w:val="20"/>
                <w:szCs w:val="20"/>
              </w:rPr>
              <w:t>шли</w:t>
            </w:r>
          </w:p>
        </w:tc>
      </w:tr>
      <w:tr w:rsidR="00B37C7A" w:rsidRPr="00416A70" w:rsidTr="005749CA">
        <w:trPr>
          <w:gridAfter w:val="4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4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:rsidTr="00B37C7A">
        <w:trPr>
          <w:gridAfter w:val="4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046A3" w:rsidRPr="00416A70" w:rsidTr="00A84008">
        <w:trPr>
          <w:gridAfter w:val="4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6A3" w:rsidRPr="00416A70" w:rsidRDefault="00C046A3" w:rsidP="00C0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46A3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r w:rsidRPr="00493A32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B37C7A" w:rsidRPr="00416A70" w:rsidTr="00D47426">
        <w:trPr>
          <w:gridAfter w:val="4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r w:rsidR="00207A37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уроков,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C7A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37C7A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2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240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отчетности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DC287D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240E8C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416A70" w:rsidRDefault="00240E8C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F76240" w:rsidRDefault="00240E8C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электоральным паспортом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F76240" w:rsidRDefault="00240E8C" w:rsidP="00640DE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1</w:t>
            </w:r>
            <w:r w:rsidR="00640D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640D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.2023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F76240" w:rsidRDefault="00240E8C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377FE4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по составлению Схемы избирательных округов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377FE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ведется</w:t>
            </w:r>
          </w:p>
        </w:tc>
      </w:tr>
      <w:tr w:rsidR="00B37C7A" w:rsidRPr="00416A70" w:rsidTr="00F67B56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113AB1"/>
    <w:rsid w:val="00207A37"/>
    <w:rsid w:val="00240E8C"/>
    <w:rsid w:val="002B03E5"/>
    <w:rsid w:val="00307BE1"/>
    <w:rsid w:val="00342F32"/>
    <w:rsid w:val="00377FE4"/>
    <w:rsid w:val="003B76A4"/>
    <w:rsid w:val="00416A70"/>
    <w:rsid w:val="00640DEF"/>
    <w:rsid w:val="006B0075"/>
    <w:rsid w:val="007770E1"/>
    <w:rsid w:val="00991539"/>
    <w:rsid w:val="009E000B"/>
    <w:rsid w:val="00B37C7A"/>
    <w:rsid w:val="00C046A3"/>
    <w:rsid w:val="00C46129"/>
    <w:rsid w:val="00CA6707"/>
    <w:rsid w:val="00D848A0"/>
    <w:rsid w:val="00DC287D"/>
    <w:rsid w:val="00E50782"/>
    <w:rsid w:val="00E92598"/>
    <w:rsid w:val="00F516C3"/>
    <w:rsid w:val="00F67B56"/>
    <w:rsid w:val="00F7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04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46A3"/>
  </w:style>
  <w:style w:type="paragraph" w:styleId="a6">
    <w:name w:val="Balloon Text"/>
    <w:basedOn w:val="a"/>
    <w:link w:val="a7"/>
    <w:uiPriority w:val="99"/>
    <w:semiHidden/>
    <w:unhideWhenUsed/>
    <w:rsid w:val="00377FE4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7FE4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17</cp:revision>
  <cp:lastPrinted>2023-09-07T05:34:00Z</cp:lastPrinted>
  <dcterms:created xsi:type="dcterms:W3CDTF">2020-02-05T05:01:00Z</dcterms:created>
  <dcterms:modified xsi:type="dcterms:W3CDTF">2023-09-07T05:34:00Z</dcterms:modified>
</cp:coreProperties>
</file>